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C5EC" w14:textId="0E8F5F08" w:rsidR="000B6B1E" w:rsidRDefault="00E15E5D" w:rsidP="00B7378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Consultoria</w:t>
      </w:r>
      <w:r w:rsidR="000B6B1E">
        <w:rPr>
          <w:b/>
          <w:sz w:val="28"/>
          <w:szCs w:val="28"/>
        </w:rPr>
        <w:t xml:space="preserve"> lança programa Mais Franquias para incentivar a formação de </w:t>
      </w:r>
      <w:r>
        <w:rPr>
          <w:b/>
          <w:sz w:val="28"/>
          <w:szCs w:val="28"/>
        </w:rPr>
        <w:t>pequenos e médios negócios</w:t>
      </w:r>
      <w:r w:rsidR="000B6B1E">
        <w:rPr>
          <w:b/>
          <w:sz w:val="28"/>
          <w:szCs w:val="28"/>
        </w:rPr>
        <w:t xml:space="preserve"> no franchising</w:t>
      </w:r>
    </w:p>
    <w:p w14:paraId="7A9203D2" w14:textId="7DD03139" w:rsidR="00EC5852" w:rsidRPr="000B6B1E" w:rsidRDefault="000B6B1E" w:rsidP="00B7378C">
      <w:pPr>
        <w:spacing w:after="0"/>
        <w:jc w:val="center"/>
        <w:rPr>
          <w:i/>
          <w:iCs/>
        </w:rPr>
      </w:pPr>
      <w:r w:rsidRPr="000B6B1E">
        <w:rPr>
          <w:i/>
          <w:iCs/>
        </w:rPr>
        <w:t xml:space="preserve">A Consultoria </w:t>
      </w:r>
      <w:r w:rsidR="00341B22">
        <w:rPr>
          <w:i/>
          <w:iCs/>
        </w:rPr>
        <w:t>C</w:t>
      </w:r>
      <w:r w:rsidRPr="000B6B1E">
        <w:rPr>
          <w:i/>
          <w:iCs/>
        </w:rPr>
        <w:t xml:space="preserve">omo Franquear irá lançar </w:t>
      </w:r>
      <w:r>
        <w:rPr>
          <w:i/>
          <w:iCs/>
        </w:rPr>
        <w:t xml:space="preserve">a solução </w:t>
      </w:r>
      <w:r w:rsidRPr="000B6B1E">
        <w:rPr>
          <w:i/>
          <w:iCs/>
        </w:rPr>
        <w:t>n</w:t>
      </w:r>
      <w:r>
        <w:rPr>
          <w:i/>
          <w:iCs/>
        </w:rPr>
        <w:t>a</w:t>
      </w:r>
      <w:r w:rsidRPr="000B6B1E">
        <w:rPr>
          <w:i/>
          <w:iCs/>
        </w:rPr>
        <w:t xml:space="preserve"> ABF Franchising Expo</w:t>
      </w:r>
      <w:r>
        <w:rPr>
          <w:i/>
          <w:iCs/>
        </w:rPr>
        <w:t>; programa permitirá que pequenas e médias empresas se tornem franqueadoras por um baixo investimento mensal</w:t>
      </w:r>
    </w:p>
    <w:p w14:paraId="342F7308" w14:textId="7CB1060B" w:rsidR="00E15E5D" w:rsidRDefault="00E15E5D" w:rsidP="00B7378C">
      <w:pPr>
        <w:spacing w:after="0"/>
        <w:jc w:val="both"/>
      </w:pPr>
    </w:p>
    <w:p w14:paraId="2E41BBC6" w14:textId="77777777" w:rsidR="003E74C7" w:rsidRDefault="003E74C7" w:rsidP="00B7378C">
      <w:pPr>
        <w:spacing w:after="0"/>
        <w:jc w:val="both"/>
      </w:pPr>
    </w:p>
    <w:p w14:paraId="00DB039A" w14:textId="09EEAA93" w:rsidR="009E3269" w:rsidRDefault="009E3269" w:rsidP="00B7378C">
      <w:pPr>
        <w:spacing w:after="0"/>
        <w:jc w:val="both"/>
      </w:pPr>
      <w:r w:rsidRPr="009E3269">
        <w:t>São Paulo, junho de 2022</w:t>
      </w:r>
      <w:r>
        <w:t xml:space="preserve"> – A </w:t>
      </w:r>
      <w:r w:rsidRPr="009E3269">
        <w:rPr>
          <w:b/>
          <w:bCs/>
        </w:rPr>
        <w:t>Como Franquear</w:t>
      </w:r>
      <w:r>
        <w:t xml:space="preserve">, consultoria </w:t>
      </w:r>
      <w:r w:rsidRPr="009E3269">
        <w:t>especialista em formatação, expansão e gestão de negócios do franchising</w:t>
      </w:r>
      <w:r>
        <w:t>, participa do dia 22 ao dia 25 de junho da m</w:t>
      </w:r>
      <w:r w:rsidRPr="000B51EA">
        <w:t xml:space="preserve">aior feira de franquias do mundo, </w:t>
      </w:r>
      <w:r>
        <w:t xml:space="preserve">a </w:t>
      </w:r>
      <w:r w:rsidRPr="000B51EA">
        <w:t>ABF Franchising Expo</w:t>
      </w:r>
      <w:r>
        <w:t xml:space="preserve">, que retorna de maneira presencial no </w:t>
      </w:r>
      <w:r w:rsidRPr="000B51EA">
        <w:t>Expo Center Norte</w:t>
      </w:r>
      <w:r>
        <w:t xml:space="preserve">, em São Paulo. </w:t>
      </w:r>
    </w:p>
    <w:p w14:paraId="24128C64" w14:textId="62CCE6F0" w:rsidR="009E3269" w:rsidRDefault="009E3269" w:rsidP="00B7378C">
      <w:pPr>
        <w:spacing w:after="0"/>
        <w:jc w:val="both"/>
      </w:pPr>
    </w:p>
    <w:p w14:paraId="007B0C1E" w14:textId="20AF316F" w:rsidR="00930AEA" w:rsidRDefault="00410458" w:rsidP="00B7378C">
      <w:pPr>
        <w:spacing w:after="0"/>
        <w:jc w:val="both"/>
      </w:pPr>
      <w:r>
        <w:t xml:space="preserve">No evento, a Como Franquear irá lançar </w:t>
      </w:r>
      <w:r w:rsidR="00930AEA">
        <w:t>oficialmente</w:t>
      </w:r>
      <w:r>
        <w:t xml:space="preserve"> o seu </w:t>
      </w:r>
      <w:r w:rsidRPr="000B6B1E">
        <w:t>programa</w:t>
      </w:r>
      <w:r w:rsidRPr="00930AEA">
        <w:rPr>
          <w:b/>
          <w:bCs/>
        </w:rPr>
        <w:t xml:space="preserve"> </w:t>
      </w:r>
      <w:r w:rsidR="00930AEA" w:rsidRPr="00930AEA">
        <w:rPr>
          <w:b/>
          <w:bCs/>
        </w:rPr>
        <w:t>Mais Franquias</w:t>
      </w:r>
      <w:r w:rsidR="00930AEA">
        <w:t xml:space="preserve">, que </w:t>
      </w:r>
      <w:r w:rsidR="000B6B1E">
        <w:t xml:space="preserve">irá </w:t>
      </w:r>
      <w:r w:rsidR="00930AEA">
        <w:t xml:space="preserve">proporcionar as empresas de pequeno e médio porte a oportunidade de realizarem o processo de formatação do </w:t>
      </w:r>
      <w:r w:rsidR="002D2EDA">
        <w:t xml:space="preserve">seu </w:t>
      </w:r>
      <w:r w:rsidR="00930AEA">
        <w:t>negócio</w:t>
      </w:r>
      <w:r w:rsidR="00930AEA" w:rsidRPr="00930AEA">
        <w:t xml:space="preserve"> </w:t>
      </w:r>
      <w:r w:rsidR="00930AEA">
        <w:t xml:space="preserve">por meio de um parcelamento de até 20x sem juros. </w:t>
      </w:r>
    </w:p>
    <w:p w14:paraId="2FB4D0C0" w14:textId="46B9113E" w:rsidR="008F6D19" w:rsidRDefault="008F6D19" w:rsidP="00B7378C">
      <w:pPr>
        <w:spacing w:after="0"/>
        <w:jc w:val="both"/>
      </w:pPr>
    </w:p>
    <w:p w14:paraId="3BF23F5B" w14:textId="11BA6051" w:rsidR="000B6B1E" w:rsidRDefault="008F6D19" w:rsidP="00B7378C">
      <w:pPr>
        <w:spacing w:after="0"/>
        <w:jc w:val="both"/>
      </w:pPr>
      <w:r>
        <w:t>“Nosso programa veio para incentivar o empreendedorismo e a expansão de negócios de sucesso. Sabemos que uma das barreiras que impedem os empresários de iniciarem a formação é o investimento inicial do processo. Por isso, as empresas que têm o potencial de serem uma franqueadora</w:t>
      </w:r>
      <w:r w:rsidR="002D2EDA">
        <w:t xml:space="preserve">, </w:t>
      </w:r>
      <w:r>
        <w:t xml:space="preserve">podem ingressar no Mais Franquias com um investimento mensal de apenas R$ 1.500,00 por mês. </w:t>
      </w:r>
      <w:r w:rsidR="000B6B1E">
        <w:t xml:space="preserve">Isso permitirá que </w:t>
      </w:r>
      <w:r>
        <w:t>muitas empresas tenham condições de levar o seu negócio para outro patamar</w:t>
      </w:r>
      <w:r w:rsidR="000B6B1E">
        <w:t xml:space="preserve">”, disse Fred Henrique, especialista em expansão de franquias e consultor da </w:t>
      </w:r>
      <w:hyperlink r:id="rId5">
        <w:r w:rsidR="000B6B1E">
          <w:rPr>
            <w:color w:val="0563C1"/>
            <w:u w:val="single"/>
          </w:rPr>
          <w:t>Como Franquear</w:t>
        </w:r>
      </w:hyperlink>
      <w:r w:rsidR="000B6B1E">
        <w:t>.</w:t>
      </w:r>
    </w:p>
    <w:p w14:paraId="33681B76" w14:textId="77777777" w:rsidR="000B6B1E" w:rsidRDefault="000B6B1E" w:rsidP="00B7378C">
      <w:pPr>
        <w:spacing w:after="0"/>
        <w:jc w:val="both"/>
      </w:pPr>
    </w:p>
    <w:p w14:paraId="362A0E34" w14:textId="53231519" w:rsidR="00381A08" w:rsidRDefault="002D2EDA" w:rsidP="00B7378C">
      <w:pPr>
        <w:spacing w:after="0"/>
        <w:jc w:val="both"/>
      </w:pPr>
      <w:r>
        <w:t xml:space="preserve">Buscando se destacar no mercado, a Como Franquear oferece para as empresas que querem se tornar uma franqueadora um serviço além da formatação do negócio. A consultoria auxilia o empreendedor na venda de </w:t>
      </w:r>
      <w:r w:rsidR="00C246FB">
        <w:t>franquias</w:t>
      </w:r>
      <w:r>
        <w:t xml:space="preserve"> </w:t>
      </w:r>
      <w:r w:rsidR="00381A08">
        <w:t>e presta um suporte completo para os seus respectivos franqueados, com soluções de marketing, gestão financeira e contábil, treinamentos, entre outros.</w:t>
      </w:r>
    </w:p>
    <w:p w14:paraId="6C8A31EA" w14:textId="0CA9C8C9" w:rsidR="00381A08" w:rsidRDefault="00381A08" w:rsidP="00B7378C">
      <w:pPr>
        <w:spacing w:after="0"/>
        <w:jc w:val="both"/>
      </w:pPr>
    </w:p>
    <w:p w14:paraId="68887459" w14:textId="0084D25B" w:rsidR="00381A08" w:rsidRDefault="00381A08" w:rsidP="00B7378C">
      <w:pPr>
        <w:spacing w:after="0"/>
        <w:jc w:val="both"/>
      </w:pPr>
      <w:r>
        <w:t xml:space="preserve">“Muitos empresários passam pelo processo de transformar </w:t>
      </w:r>
      <w:r w:rsidR="00C246FB">
        <w:t>a empresa</w:t>
      </w:r>
      <w:r>
        <w:t xml:space="preserve"> em franquia, e quan</w:t>
      </w:r>
      <w:r w:rsidR="00C246FB">
        <w:t>d</w:t>
      </w:r>
      <w:r>
        <w:t xml:space="preserve">o toda a parte burocrática fica pronta, ele não sabe como começar a divulgar </w:t>
      </w:r>
      <w:r w:rsidR="00C246FB">
        <w:t xml:space="preserve">o negócio e como administrar os novos franqueados. Por isso criamos diversas soluções para auxiliar a franqueadora nessa nova etapa da empresa. Damos treinamentos aos franqueados, realizamos toda a parte financeira contábil deles, cuidamos da área de marketing e até ajudamos a vender unidades em todo o Brasil”, explicou o especialista. </w:t>
      </w:r>
    </w:p>
    <w:p w14:paraId="389F928E" w14:textId="5CC62774" w:rsidR="00381A08" w:rsidRDefault="00381A08" w:rsidP="00B7378C">
      <w:pPr>
        <w:spacing w:after="0"/>
        <w:jc w:val="both"/>
      </w:pPr>
    </w:p>
    <w:p w14:paraId="0A2E1840" w14:textId="4EF24E1B" w:rsidR="00EC5852" w:rsidRDefault="00C246FB" w:rsidP="00B7378C">
      <w:pPr>
        <w:spacing w:after="0"/>
        <w:jc w:val="both"/>
      </w:pPr>
      <w:r>
        <w:t>Para conhecer mais sobre a consultoria Como Franquear e seu novo programa Mais Franquias, visit</w:t>
      </w:r>
      <w:r w:rsidR="00364F87">
        <w:t>e</w:t>
      </w:r>
      <w:r>
        <w:t xml:space="preserve"> o estande da empresa no evento </w:t>
      </w:r>
      <w:r w:rsidRPr="00C246FB">
        <w:t>ABF Franchising Expo.</w:t>
      </w:r>
      <w:r>
        <w:rPr>
          <w:b/>
          <w:bCs/>
        </w:rPr>
        <w:t xml:space="preserve"> </w:t>
      </w:r>
    </w:p>
    <w:p w14:paraId="6193EF8E" w14:textId="035A00CB" w:rsidR="009E3269" w:rsidRDefault="009E3269" w:rsidP="00B7378C">
      <w:pPr>
        <w:spacing w:after="0"/>
        <w:jc w:val="both"/>
      </w:pPr>
    </w:p>
    <w:p w14:paraId="729F2F6A" w14:textId="77777777" w:rsidR="009E3269" w:rsidRPr="000B51EA" w:rsidRDefault="009E3269" w:rsidP="00B7378C">
      <w:pPr>
        <w:spacing w:after="0"/>
        <w:jc w:val="both"/>
        <w:rPr>
          <w:b/>
          <w:bCs/>
        </w:rPr>
      </w:pPr>
      <w:r w:rsidRPr="000B51EA">
        <w:rPr>
          <w:b/>
          <w:bCs/>
        </w:rPr>
        <w:t>Serviço:</w:t>
      </w:r>
    </w:p>
    <w:p w14:paraId="5FEADB2F" w14:textId="77777777" w:rsidR="009E3269" w:rsidRPr="000B51EA" w:rsidRDefault="009E3269" w:rsidP="00B7378C">
      <w:pPr>
        <w:spacing w:after="0"/>
        <w:jc w:val="both"/>
        <w:rPr>
          <w:b/>
          <w:bCs/>
        </w:rPr>
      </w:pPr>
      <w:r w:rsidRPr="000B51EA">
        <w:rPr>
          <w:b/>
          <w:bCs/>
        </w:rPr>
        <w:t>29ª ABF Franchising Expo</w:t>
      </w:r>
    </w:p>
    <w:p w14:paraId="4FE786A5" w14:textId="77777777" w:rsidR="009E3269" w:rsidRDefault="009E3269" w:rsidP="00B7378C">
      <w:pPr>
        <w:spacing w:after="0"/>
        <w:jc w:val="both"/>
      </w:pPr>
      <w:r w:rsidRPr="000B51EA">
        <w:rPr>
          <w:b/>
          <w:bCs/>
        </w:rPr>
        <w:t>Data:</w:t>
      </w:r>
      <w:r>
        <w:t xml:space="preserve"> 22 a 25 de junho de 2022</w:t>
      </w:r>
    </w:p>
    <w:p w14:paraId="0025495A" w14:textId="77777777" w:rsidR="009E3269" w:rsidRDefault="009E3269" w:rsidP="00B7378C">
      <w:pPr>
        <w:spacing w:after="0"/>
        <w:jc w:val="both"/>
      </w:pPr>
      <w:r w:rsidRPr="000B51EA">
        <w:rPr>
          <w:b/>
          <w:bCs/>
        </w:rPr>
        <w:t>Horário:</w:t>
      </w:r>
      <w:r>
        <w:t xml:space="preserve"> 4ª a 6ª das 13h às 21h | Sábado das 11h30 às 18h30</w:t>
      </w:r>
    </w:p>
    <w:p w14:paraId="317BBA44" w14:textId="77777777" w:rsidR="009E3269" w:rsidRDefault="009E3269" w:rsidP="00B7378C">
      <w:pPr>
        <w:spacing w:after="0"/>
        <w:jc w:val="both"/>
      </w:pPr>
      <w:r w:rsidRPr="000B51EA">
        <w:rPr>
          <w:b/>
          <w:bCs/>
        </w:rPr>
        <w:t>Local:</w:t>
      </w:r>
      <w:r>
        <w:t xml:space="preserve"> </w:t>
      </w:r>
      <w:r w:rsidRPr="000B51EA">
        <w:t>Expo Center Norte – Pavilhões Branco e Azul</w:t>
      </w:r>
    </w:p>
    <w:p w14:paraId="72A5A1DC" w14:textId="77777777" w:rsidR="009E3269" w:rsidRDefault="009E3269" w:rsidP="00B7378C">
      <w:pPr>
        <w:spacing w:after="0"/>
        <w:jc w:val="both"/>
      </w:pPr>
      <w:r w:rsidRPr="000B51EA">
        <w:t>Rua José Bernardo Pinto, 333 – Vila Guilherme – São Paulo – SP</w:t>
      </w:r>
    </w:p>
    <w:p w14:paraId="38D35A7E" w14:textId="77777777" w:rsidR="009E3269" w:rsidRDefault="009E3269" w:rsidP="00B7378C">
      <w:pPr>
        <w:spacing w:after="0"/>
        <w:jc w:val="both"/>
      </w:pPr>
    </w:p>
    <w:p w14:paraId="33C5E9CD" w14:textId="1110CD62" w:rsidR="005B6479" w:rsidRPr="00341B22" w:rsidRDefault="009E3269" w:rsidP="00B7378C">
      <w:pPr>
        <w:spacing w:after="0"/>
        <w:jc w:val="both"/>
        <w:rPr>
          <w:b/>
          <w:bCs/>
        </w:rPr>
      </w:pPr>
      <w:r w:rsidRPr="000B51EA">
        <w:rPr>
          <w:b/>
          <w:bCs/>
        </w:rPr>
        <w:lastRenderedPageBreak/>
        <w:t xml:space="preserve">Sobre a </w:t>
      </w:r>
      <w:r>
        <w:rPr>
          <w:b/>
          <w:bCs/>
        </w:rPr>
        <w:t>Como Franquear</w:t>
      </w:r>
    </w:p>
    <w:p w14:paraId="7BE747D4" w14:textId="26C74DBD" w:rsidR="008640B1" w:rsidRDefault="005B6479" w:rsidP="00B7378C">
      <w:pPr>
        <w:spacing w:after="0"/>
        <w:jc w:val="both"/>
      </w:pPr>
      <w:r>
        <w:t>A Como Franquear é a consultoria mais completa do Brasil. A empresa at</w:t>
      </w:r>
      <w:r w:rsidRPr="005B6479">
        <w:t xml:space="preserve">ua no mercado de franchising há mais de uma década, </w:t>
      </w:r>
      <w:r>
        <w:t xml:space="preserve">na </w:t>
      </w:r>
      <w:r w:rsidRPr="005B6479">
        <w:t xml:space="preserve">área </w:t>
      </w:r>
      <w:r>
        <w:t>de</w:t>
      </w:r>
      <w:r w:rsidRPr="005B6479">
        <w:t xml:space="preserve"> consultoria de franquias, formatação e venda até os produtos e serviços mais variados para franqueadores e seus franqueados. </w:t>
      </w:r>
      <w:r w:rsidR="005A26D3">
        <w:t>Ao todo,</w:t>
      </w:r>
      <w:r w:rsidRPr="005B6479">
        <w:t xml:space="preserve"> foram mais de 400 franquias abertas e marcas internacionalizadas para diversos países</w:t>
      </w:r>
      <w:r>
        <w:t xml:space="preserve">. No último ano, a consultoria formatou mais de 70 franquias no Brasil. </w:t>
      </w:r>
      <w:r w:rsidR="00B45F02">
        <w:t xml:space="preserve">Para mais informações, visite: </w:t>
      </w:r>
      <w:hyperlink r:id="rId6" w:history="1">
        <w:r w:rsidR="00B45F02" w:rsidRPr="0002226A">
          <w:rPr>
            <w:rStyle w:val="Hyperlink"/>
          </w:rPr>
          <w:t>www.comofranquear.com</w:t>
        </w:r>
      </w:hyperlink>
    </w:p>
    <w:p w14:paraId="369143F7" w14:textId="46FE21AE" w:rsidR="008640B1" w:rsidRDefault="008640B1" w:rsidP="00B7378C">
      <w:pPr>
        <w:spacing w:after="0"/>
        <w:jc w:val="both"/>
      </w:pPr>
    </w:p>
    <w:p w14:paraId="1E5ED7C5" w14:textId="51531B8E" w:rsidR="00B45F02" w:rsidRPr="00B45F02" w:rsidRDefault="00B45F02" w:rsidP="00B7378C">
      <w:pPr>
        <w:spacing w:after="0"/>
        <w:jc w:val="both"/>
        <w:rPr>
          <w:b/>
          <w:bCs/>
        </w:rPr>
      </w:pPr>
      <w:r w:rsidRPr="00B45F02">
        <w:rPr>
          <w:b/>
          <w:bCs/>
        </w:rPr>
        <w:t>Informações para a imprensa:</w:t>
      </w:r>
    </w:p>
    <w:p w14:paraId="4B4C28FF" w14:textId="1FAC4D4A" w:rsidR="00B45F02" w:rsidRPr="00341B22" w:rsidRDefault="00341B22" w:rsidP="00B7378C">
      <w:pPr>
        <w:spacing w:after="0"/>
        <w:jc w:val="both"/>
      </w:pPr>
      <w:r w:rsidRPr="00341B22">
        <w:t>Fred Henrique</w:t>
      </w:r>
      <w:r w:rsidR="00B45F02" w:rsidRPr="00341B22">
        <w:t xml:space="preserve"> – </w:t>
      </w:r>
      <w:hyperlink r:id="rId7" w:history="1">
        <w:r w:rsidRPr="0002226A">
          <w:rPr>
            <w:rStyle w:val="Hyperlink"/>
          </w:rPr>
          <w:t>fred@comofranquear.com</w:t>
        </w:r>
      </w:hyperlink>
      <w:r>
        <w:t xml:space="preserve"> </w:t>
      </w:r>
      <w:r w:rsidR="00B45F02" w:rsidRPr="00341B22">
        <w:t xml:space="preserve">| </w:t>
      </w:r>
      <w:r w:rsidRPr="00341B22">
        <w:t>(11) 94873-0017</w:t>
      </w:r>
    </w:p>
    <w:p w14:paraId="64BA8A2C" w14:textId="77777777" w:rsidR="00B45F02" w:rsidRDefault="00B45F02" w:rsidP="00B7378C">
      <w:pPr>
        <w:spacing w:after="0"/>
        <w:jc w:val="both"/>
      </w:pPr>
    </w:p>
    <w:p w14:paraId="62A2DD06" w14:textId="6EBB71B0" w:rsidR="008640B1" w:rsidRDefault="008640B1" w:rsidP="00B7378C">
      <w:pPr>
        <w:spacing w:after="0"/>
        <w:jc w:val="both"/>
      </w:pPr>
    </w:p>
    <w:sectPr w:rsidR="008640B1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50"/>
    <w:rsid w:val="000B6B1E"/>
    <w:rsid w:val="00141F50"/>
    <w:rsid w:val="001610D1"/>
    <w:rsid w:val="002D2EDA"/>
    <w:rsid w:val="00341B22"/>
    <w:rsid w:val="00364F87"/>
    <w:rsid w:val="00381A08"/>
    <w:rsid w:val="003E74C7"/>
    <w:rsid w:val="00410458"/>
    <w:rsid w:val="005A26D3"/>
    <w:rsid w:val="005B6479"/>
    <w:rsid w:val="006B5FE7"/>
    <w:rsid w:val="007954A5"/>
    <w:rsid w:val="008640B1"/>
    <w:rsid w:val="008F6D19"/>
    <w:rsid w:val="00930AEA"/>
    <w:rsid w:val="009E3269"/>
    <w:rsid w:val="00B45F02"/>
    <w:rsid w:val="00B7378C"/>
    <w:rsid w:val="00C246FB"/>
    <w:rsid w:val="00C71292"/>
    <w:rsid w:val="00E15E5D"/>
    <w:rsid w:val="00EC5852"/>
    <w:rsid w:val="00F44BB0"/>
    <w:rsid w:val="00F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3D7EF09"/>
  <w15:docId w15:val="{7DF22529-7BE3-8748-8B00-0E389CE1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4443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3CD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3CD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linkVisitado">
    <w:name w:val="FollowedHyperlink"/>
    <w:basedOn w:val="Fontepargpadro"/>
    <w:uiPriority w:val="99"/>
    <w:semiHidden/>
    <w:unhideWhenUsed/>
    <w:rsid w:val="008640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ed@comofranquea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ofranquear.com" TargetMode="External"/><Relationship Id="rId5" Type="http://schemas.openxmlformats.org/officeDocument/2006/relationships/hyperlink" Target="https://comofranquea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IIytjbfu0X2lpy6oMH/pcyaTjw==">AMUW2mWGi+lPmGAH20b7j7xMZbvUmroiOPdw5ioEfI0JGfv3VbR+PKJK5Ytim7MgN+FPbAqHZpWadp5j23LmdV4xRjO25WPvsfWGF9GHDRFx9ZcFj3wOmow=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533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Ferreira</dc:creator>
  <cp:lastModifiedBy>Fernanda McNelley</cp:lastModifiedBy>
  <cp:revision>15</cp:revision>
  <dcterms:created xsi:type="dcterms:W3CDTF">2017-08-08T19:57:00Z</dcterms:created>
  <dcterms:modified xsi:type="dcterms:W3CDTF">2022-06-06T19:30:00Z</dcterms:modified>
</cp:coreProperties>
</file>